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D04" w:rsidRPr="00A76F79" w:rsidRDefault="006D4D04" w:rsidP="00B24EBF">
      <w:bookmarkStart w:id="0" w:name="_GoBack"/>
      <w:bookmarkEnd w:id="0"/>
    </w:p>
    <w:p w:rsidR="008716E3" w:rsidRPr="00655492" w:rsidRDefault="008716E3" w:rsidP="008716E3">
      <w:pPr>
        <w:jc w:val="center"/>
        <w:rPr>
          <w:rFonts w:ascii="Albertus" w:hAnsi="Albertus"/>
          <w:b/>
          <w:color w:val="000080"/>
          <w:lang w:val="en-GB"/>
        </w:rPr>
      </w:pPr>
      <w:r w:rsidRPr="00655492">
        <w:rPr>
          <w:rFonts w:ascii="Albertus" w:hAnsi="Albertus"/>
          <w:b/>
          <w:color w:val="000080"/>
          <w:lang w:val="en-GB"/>
        </w:rPr>
        <w:t>ALL INCLUSIVE DESCRIPTION</w:t>
      </w:r>
    </w:p>
    <w:p w:rsidR="008716E3" w:rsidRPr="00655492" w:rsidRDefault="002B5416" w:rsidP="008716E3">
      <w:pPr>
        <w:jc w:val="center"/>
        <w:rPr>
          <w:rFonts w:asciiTheme="minorHAnsi" w:hAnsiTheme="minorHAnsi"/>
          <w:b/>
          <w:color w:val="C00000"/>
          <w:sz w:val="28"/>
          <w:szCs w:val="28"/>
          <w:lang w:val="en-GB"/>
        </w:rPr>
      </w:pPr>
      <w:r w:rsidRPr="00655492">
        <w:rPr>
          <w:rFonts w:asciiTheme="minorHAnsi" w:hAnsiTheme="minorHAnsi"/>
          <w:b/>
          <w:color w:val="C00000"/>
          <w:sz w:val="28"/>
          <w:szCs w:val="28"/>
          <w:lang w:val="en-GB"/>
        </w:rPr>
        <w:t>Calypso Hotel</w:t>
      </w:r>
      <w:r w:rsidR="00954B2F" w:rsidRPr="00655492">
        <w:rPr>
          <w:rFonts w:asciiTheme="minorHAnsi" w:hAnsiTheme="minorHAnsi"/>
          <w:b/>
          <w:color w:val="C00000"/>
          <w:sz w:val="28"/>
          <w:szCs w:val="28"/>
          <w:lang w:val="en-GB"/>
        </w:rPr>
        <w:t xml:space="preserve"> ***</w:t>
      </w:r>
      <w:r w:rsidR="00C8723E">
        <w:rPr>
          <w:rFonts w:asciiTheme="minorHAnsi" w:hAnsiTheme="minorHAnsi"/>
          <w:b/>
          <w:color w:val="C00000"/>
          <w:sz w:val="28"/>
          <w:szCs w:val="28"/>
          <w:lang w:val="en-GB"/>
        </w:rPr>
        <w:t>, Sunny Beach, 2022</w:t>
      </w:r>
    </w:p>
    <w:p w:rsidR="008716E3" w:rsidRPr="00655492" w:rsidRDefault="008716E3" w:rsidP="008716E3">
      <w:pPr>
        <w:rPr>
          <w:lang w:val="en-GB"/>
        </w:rPr>
      </w:pPr>
    </w:p>
    <w:p w:rsidR="008716E3" w:rsidRPr="00655492" w:rsidRDefault="008716E3" w:rsidP="008716E3">
      <w:pPr>
        <w:jc w:val="center"/>
        <w:rPr>
          <w:rFonts w:ascii="Albertus" w:hAnsi="Albertus"/>
          <w:b/>
          <w:color w:val="000080"/>
          <w:lang w:val="en-GB"/>
        </w:rPr>
      </w:pPr>
      <w:r w:rsidRPr="00655492">
        <w:rPr>
          <w:rFonts w:ascii="Albertus" w:hAnsi="Albertus"/>
          <w:b/>
          <w:color w:val="000080"/>
          <w:lang w:val="en-GB"/>
        </w:rPr>
        <w:t>I. RESTAURANT</w:t>
      </w:r>
    </w:p>
    <w:p w:rsidR="008716E3" w:rsidRPr="00655492" w:rsidRDefault="008716E3" w:rsidP="008716E3">
      <w:pPr>
        <w:jc w:val="center"/>
        <w:rPr>
          <w:b/>
          <w:sz w:val="28"/>
          <w:szCs w:val="28"/>
          <w:lang w:val="en-GB"/>
        </w:rPr>
      </w:pPr>
    </w:p>
    <w:p w:rsidR="008716E3" w:rsidRPr="00655492" w:rsidRDefault="008716E3" w:rsidP="008716E3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  <w:r w:rsidRPr="00655492">
        <w:rPr>
          <w:rFonts w:ascii="Albertus" w:hAnsi="Albertus"/>
          <w:b/>
          <w:color w:val="000080"/>
          <w:sz w:val="22"/>
          <w:szCs w:val="22"/>
          <w:lang w:val="en-GB"/>
        </w:rPr>
        <w:t>BREAKFAST</w:t>
      </w:r>
    </w:p>
    <w:p w:rsidR="008716E3" w:rsidRPr="00655492" w:rsidRDefault="008716E3" w:rsidP="008716E3">
      <w:pPr>
        <w:rPr>
          <w:rFonts w:ascii="Arial" w:hAnsi="Arial" w:cs="Arial"/>
          <w:sz w:val="18"/>
          <w:szCs w:val="18"/>
          <w:lang w:val="en-GB"/>
        </w:rPr>
      </w:pPr>
    </w:p>
    <w:p w:rsidR="008716E3" w:rsidRPr="00655492" w:rsidRDefault="008716E3" w:rsidP="00B43AB6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Main Restaurant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8A603E" w:rsidRPr="00655492">
        <w:rPr>
          <w:rFonts w:ascii="Arial" w:hAnsi="Arial" w:cs="Arial"/>
          <w:color w:val="000080"/>
          <w:sz w:val="18"/>
          <w:szCs w:val="18"/>
          <w:lang w:val="en-GB"/>
        </w:rPr>
        <w:tab/>
        <w:t>07.30h – 10.00h</w:t>
      </w:r>
      <w:r w:rsidR="008A603E"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>Full rich breakfast buffet</w:t>
      </w:r>
    </w:p>
    <w:p w:rsidR="00B10528" w:rsidRPr="00655492" w:rsidRDefault="00B10528" w:rsidP="00B43AB6">
      <w:pPr>
        <w:ind w:left="4320" w:firstLine="720"/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8716E3" w:rsidRPr="00655492" w:rsidRDefault="00B10528" w:rsidP="00B43AB6">
      <w:pPr>
        <w:ind w:left="4320" w:firstLine="720"/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Beverages during B</w:t>
      </w:r>
      <w:r w:rsidR="008716E3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reakfast</w:t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 (self service)</w:t>
      </w:r>
    </w:p>
    <w:p w:rsidR="008716E3" w:rsidRPr="00655492" w:rsidRDefault="00B10528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Instant </w:t>
      </w:r>
      <w:r w:rsidR="008716E3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coffee 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Variety of tea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Milk 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Variety of punches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Still water</w:t>
      </w:r>
    </w:p>
    <w:p w:rsidR="00B43AB6" w:rsidRPr="00655492" w:rsidRDefault="00B43AB6" w:rsidP="00B43AB6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</w:p>
    <w:p w:rsidR="008716E3" w:rsidRPr="00655492" w:rsidRDefault="008716E3" w:rsidP="00B43AB6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  <w:r w:rsidRPr="00655492">
        <w:rPr>
          <w:rFonts w:ascii="Albertus" w:hAnsi="Albertus"/>
          <w:b/>
          <w:color w:val="000080"/>
          <w:sz w:val="22"/>
          <w:szCs w:val="22"/>
          <w:lang w:val="en-GB"/>
        </w:rPr>
        <w:t>LUNCH</w:t>
      </w:r>
    </w:p>
    <w:p w:rsidR="008716E3" w:rsidRPr="00655492" w:rsidRDefault="008716E3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8716E3" w:rsidRPr="00655492" w:rsidRDefault="008716E3" w:rsidP="003C6406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Main restaurant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6D50B4"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="00256700" w:rsidRPr="00655492">
        <w:rPr>
          <w:rFonts w:ascii="Arial" w:hAnsi="Arial" w:cs="Arial"/>
          <w:color w:val="000080"/>
          <w:sz w:val="18"/>
          <w:szCs w:val="18"/>
          <w:lang w:val="en-GB"/>
        </w:rPr>
        <w:t>12.3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0h – </w:t>
      </w:r>
      <w:r w:rsidR="008008ED" w:rsidRPr="00655492">
        <w:rPr>
          <w:rFonts w:ascii="Arial" w:hAnsi="Arial" w:cs="Arial"/>
          <w:color w:val="000080"/>
          <w:sz w:val="18"/>
          <w:szCs w:val="18"/>
          <w:lang w:val="en-GB"/>
        </w:rPr>
        <w:t>14.</w:t>
      </w:r>
      <w:r w:rsidR="00256700" w:rsidRPr="00655492">
        <w:rPr>
          <w:rFonts w:ascii="Arial" w:hAnsi="Arial" w:cs="Arial"/>
          <w:color w:val="000080"/>
          <w:sz w:val="18"/>
          <w:szCs w:val="18"/>
          <w:lang w:val="en-GB"/>
        </w:rPr>
        <w:t>3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0h</w:t>
      </w:r>
      <w:r w:rsidR="00B43AB6"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International buffet, salad bar, variety of desserts and fruits</w:t>
      </w:r>
    </w:p>
    <w:p w:rsidR="008716E3" w:rsidRPr="00655492" w:rsidRDefault="008716E3" w:rsidP="00B10528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8008ED" w:rsidRPr="00655492" w:rsidRDefault="008008ED" w:rsidP="000F2F28">
      <w:pPr>
        <w:tabs>
          <w:tab w:val="center" w:pos="7713"/>
        </w:tabs>
        <w:ind w:left="4320" w:firstLine="720"/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Beverages during Lunch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 (</w:t>
      </w:r>
      <w:r w:rsidR="00EC2E26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self-service from Snack/Pool bar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)</w:t>
      </w:r>
    </w:p>
    <w:p w:rsidR="008008ED" w:rsidRPr="00655492" w:rsidRDefault="008008ED" w:rsidP="008008ED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Soft drinks from the post mix </w:t>
      </w:r>
    </w:p>
    <w:p w:rsidR="008008ED" w:rsidRPr="00655492" w:rsidRDefault="008008ED" w:rsidP="008008ED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Red and white house wine</w:t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/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by glass</w:t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>/</w:t>
      </w:r>
    </w:p>
    <w:p w:rsidR="008008ED" w:rsidRPr="00655492" w:rsidRDefault="008008ED" w:rsidP="008008ED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Draught Beer</w:t>
      </w:r>
    </w:p>
    <w:p w:rsidR="008008ED" w:rsidRPr="00655492" w:rsidRDefault="008008ED" w:rsidP="008008ED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Still water</w:t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/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by glass</w:t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>/</w:t>
      </w:r>
    </w:p>
    <w:p w:rsidR="00341D17" w:rsidRPr="00655492" w:rsidRDefault="00341D17" w:rsidP="00341D1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Variety of punches</w:t>
      </w:r>
    </w:p>
    <w:p w:rsidR="00341D17" w:rsidRPr="00655492" w:rsidRDefault="00341D17" w:rsidP="00341D1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Local spirits</w:t>
      </w:r>
    </w:p>
    <w:p w:rsidR="00341D17" w:rsidRPr="00655492" w:rsidRDefault="00341D17" w:rsidP="00341D1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Instant coffee </w:t>
      </w:r>
    </w:p>
    <w:p w:rsidR="003C6406" w:rsidRPr="00655492" w:rsidRDefault="003C6406" w:rsidP="008A603E">
      <w:pPr>
        <w:rPr>
          <w:rFonts w:ascii="Arial" w:hAnsi="Arial" w:cs="Arial"/>
          <w:color w:val="000080"/>
          <w:sz w:val="18"/>
          <w:szCs w:val="18"/>
          <w:lang w:val="en-GB"/>
        </w:rPr>
      </w:pPr>
    </w:p>
    <w:p w:rsidR="003C6406" w:rsidRPr="00655492" w:rsidRDefault="003C6406" w:rsidP="00B43AB6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  <w:r w:rsidRPr="00655492">
        <w:rPr>
          <w:rFonts w:ascii="Albertus" w:hAnsi="Albertus"/>
          <w:b/>
          <w:color w:val="000080"/>
          <w:sz w:val="22"/>
          <w:szCs w:val="22"/>
          <w:lang w:val="en-GB"/>
        </w:rPr>
        <w:t>AFTERNOON SNACK</w:t>
      </w:r>
    </w:p>
    <w:p w:rsidR="003C6406" w:rsidRPr="00655492" w:rsidRDefault="003C6406" w:rsidP="003C6406">
      <w:pPr>
        <w:ind w:firstLine="360"/>
        <w:jc w:val="both"/>
        <w:rPr>
          <w:rFonts w:ascii="Albertus" w:hAnsi="Albertus" w:cs="Arial"/>
          <w:b/>
          <w:color w:val="000080"/>
          <w:sz w:val="20"/>
          <w:szCs w:val="20"/>
          <w:lang w:val="en-GB"/>
        </w:rPr>
      </w:pPr>
    </w:p>
    <w:p w:rsidR="00ED45D1" w:rsidRPr="00655492" w:rsidRDefault="00EC2E26" w:rsidP="00ED45D1">
      <w:pPr>
        <w:ind w:left="3600" w:hanging="360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Snack/Pool bar</w:t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3C6406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15.00h – </w:t>
      </w:r>
      <w:r w:rsidR="002B0180" w:rsidRPr="00655492">
        <w:rPr>
          <w:rFonts w:ascii="Arial" w:hAnsi="Arial" w:cs="Arial"/>
          <w:color w:val="000080"/>
          <w:sz w:val="18"/>
          <w:szCs w:val="18"/>
          <w:lang w:val="en-GB"/>
        </w:rPr>
        <w:t>17</w:t>
      </w:r>
      <w:r w:rsidR="003C6406" w:rsidRPr="00655492">
        <w:rPr>
          <w:rFonts w:ascii="Arial" w:hAnsi="Arial" w:cs="Arial"/>
          <w:color w:val="000080"/>
          <w:sz w:val="18"/>
          <w:szCs w:val="18"/>
          <w:lang w:val="en-GB"/>
        </w:rPr>
        <w:t>.</w:t>
      </w:r>
      <w:r w:rsidR="005623CC" w:rsidRPr="00655492">
        <w:rPr>
          <w:rFonts w:ascii="Arial" w:hAnsi="Arial" w:cs="Arial"/>
          <w:color w:val="000080"/>
          <w:sz w:val="18"/>
          <w:szCs w:val="18"/>
          <w:lang w:val="en-GB"/>
        </w:rPr>
        <w:t>0</w:t>
      </w:r>
      <w:r w:rsidR="002B0180" w:rsidRPr="00655492">
        <w:rPr>
          <w:rFonts w:ascii="Arial" w:hAnsi="Arial" w:cs="Arial"/>
          <w:color w:val="000080"/>
          <w:sz w:val="18"/>
          <w:szCs w:val="18"/>
          <w:lang w:val="en-GB"/>
        </w:rPr>
        <w:t>0</w:t>
      </w:r>
      <w:r w:rsidR="003C6406" w:rsidRPr="00655492">
        <w:rPr>
          <w:rFonts w:ascii="Arial" w:hAnsi="Arial" w:cs="Arial"/>
          <w:color w:val="000080"/>
          <w:sz w:val="18"/>
          <w:szCs w:val="18"/>
          <w:lang w:val="en-GB"/>
        </w:rPr>
        <w:t>h</w:t>
      </w:r>
      <w:r w:rsidR="00B43AB6"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="00E34082" w:rsidRPr="00655492">
        <w:rPr>
          <w:rFonts w:ascii="Arial" w:hAnsi="Arial" w:cs="Arial"/>
          <w:color w:val="000080"/>
          <w:sz w:val="18"/>
          <w:szCs w:val="18"/>
          <w:lang w:val="en-GB"/>
        </w:rPr>
        <w:t>P</w:t>
      </w:r>
      <w:r w:rsidR="00AE5318" w:rsidRPr="00655492">
        <w:rPr>
          <w:rFonts w:ascii="Arial" w:hAnsi="Arial" w:cs="Arial"/>
          <w:color w:val="000080"/>
          <w:sz w:val="18"/>
          <w:szCs w:val="18"/>
          <w:lang w:val="en-GB"/>
        </w:rPr>
        <w:t>astries, fruits</w:t>
      </w:r>
      <w:r w:rsidR="00ED45D1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, vegetables, French fries, grilled/deep-fried </w:t>
      </w:r>
    </w:p>
    <w:p w:rsidR="003C6406" w:rsidRPr="00655492" w:rsidRDefault="00ED45D1" w:rsidP="00ED45D1">
      <w:pPr>
        <w:ind w:left="3600" w:hanging="3600"/>
        <w:jc w:val="both"/>
        <w:rPr>
          <w:rFonts w:ascii="Arial" w:hAnsi="Arial" w:cs="Arial"/>
          <w:color w:val="FF000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products,</w:t>
      </w:r>
      <w:r w:rsidR="00AE5318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</w:t>
      </w:r>
      <w:r w:rsidR="003C6406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coffee, </w:t>
      </w:r>
      <w:r w:rsidR="00AE5318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variety of tea, </w:t>
      </w:r>
      <w:r w:rsidR="003C6406" w:rsidRPr="00655492">
        <w:rPr>
          <w:rFonts w:ascii="Arial" w:hAnsi="Arial" w:cs="Arial"/>
          <w:color w:val="000080"/>
          <w:sz w:val="18"/>
          <w:szCs w:val="18"/>
          <w:lang w:val="en-GB"/>
        </w:rPr>
        <w:t>milk,</w:t>
      </w:r>
      <w:r w:rsidR="00AE5318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s</w:t>
      </w:r>
      <w:r w:rsidR="003C6406" w:rsidRPr="00655492">
        <w:rPr>
          <w:rFonts w:ascii="Arial" w:hAnsi="Arial" w:cs="Arial"/>
          <w:color w:val="000080"/>
          <w:sz w:val="18"/>
          <w:szCs w:val="18"/>
          <w:lang w:val="en-GB"/>
        </w:rPr>
        <w:t>till water</w:t>
      </w:r>
    </w:p>
    <w:p w:rsidR="00B43AB6" w:rsidRPr="00655492" w:rsidRDefault="00B43AB6" w:rsidP="00B43AB6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</w:p>
    <w:p w:rsidR="008716E3" w:rsidRPr="00655492" w:rsidRDefault="008716E3" w:rsidP="00B43AB6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  <w:r w:rsidRPr="00655492">
        <w:rPr>
          <w:rFonts w:ascii="Albertus" w:hAnsi="Albertus"/>
          <w:b/>
          <w:color w:val="000080"/>
          <w:sz w:val="22"/>
          <w:szCs w:val="22"/>
          <w:lang w:val="en-GB"/>
        </w:rPr>
        <w:t>DINNER</w:t>
      </w:r>
    </w:p>
    <w:p w:rsidR="008716E3" w:rsidRPr="00655492" w:rsidRDefault="008716E3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B10528" w:rsidRPr="00655492" w:rsidRDefault="008716E3" w:rsidP="00B10528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Main restaurant</w:t>
      </w:r>
      <w:r w:rsidR="00F246CB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 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C2E26" w:rsidRPr="00655492">
        <w:rPr>
          <w:rFonts w:ascii="Arial" w:hAnsi="Arial" w:cs="Arial"/>
          <w:color w:val="000080"/>
          <w:sz w:val="18"/>
          <w:szCs w:val="18"/>
          <w:lang w:val="en-GB"/>
        </w:rPr>
        <w:t>18</w:t>
      </w:r>
      <w:r w:rsidR="00BF1AA9" w:rsidRPr="00655492">
        <w:rPr>
          <w:rFonts w:ascii="Arial" w:hAnsi="Arial" w:cs="Arial"/>
          <w:color w:val="000080"/>
          <w:sz w:val="18"/>
          <w:szCs w:val="18"/>
          <w:lang w:val="en-GB"/>
        </w:rPr>
        <w:t>.</w:t>
      </w:r>
      <w:r w:rsidR="00EC2E26" w:rsidRPr="00655492">
        <w:rPr>
          <w:rFonts w:ascii="Arial" w:hAnsi="Arial" w:cs="Arial"/>
          <w:color w:val="000080"/>
          <w:sz w:val="18"/>
          <w:szCs w:val="18"/>
          <w:lang w:val="en-GB"/>
        </w:rPr>
        <w:t>3</w:t>
      </w:r>
      <w:r w:rsidR="00BF1AA9" w:rsidRPr="00655492">
        <w:rPr>
          <w:rFonts w:ascii="Arial" w:hAnsi="Arial" w:cs="Arial"/>
          <w:color w:val="000080"/>
          <w:sz w:val="18"/>
          <w:szCs w:val="18"/>
          <w:lang w:val="en-GB"/>
        </w:rPr>
        <w:t>0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h – 2</w:t>
      </w:r>
      <w:r w:rsidR="00AF4484" w:rsidRPr="00655492">
        <w:rPr>
          <w:rFonts w:ascii="Arial" w:hAnsi="Arial" w:cs="Arial"/>
          <w:color w:val="000080"/>
          <w:sz w:val="18"/>
          <w:szCs w:val="18"/>
          <w:lang w:val="en-GB"/>
        </w:rPr>
        <w:t>1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.</w:t>
      </w:r>
      <w:r w:rsidR="00EC2E26" w:rsidRPr="00655492">
        <w:rPr>
          <w:rFonts w:ascii="Arial" w:hAnsi="Arial" w:cs="Arial"/>
          <w:color w:val="000080"/>
          <w:sz w:val="18"/>
          <w:szCs w:val="18"/>
          <w:lang w:val="en-GB"/>
        </w:rPr>
        <w:t>0</w:t>
      </w:r>
      <w:r w:rsidR="00AF4484" w:rsidRPr="00655492">
        <w:rPr>
          <w:rFonts w:ascii="Arial" w:hAnsi="Arial" w:cs="Arial"/>
          <w:color w:val="000080"/>
          <w:sz w:val="18"/>
          <w:szCs w:val="18"/>
          <w:lang w:val="en-GB"/>
        </w:rPr>
        <w:t>0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h</w:t>
      </w:r>
      <w:r w:rsidR="00B43AB6"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International cuisine, served in buffet style, with salad bar;</w:t>
      </w:r>
    </w:p>
    <w:p w:rsidR="006D6989" w:rsidRPr="00655492" w:rsidRDefault="008716E3" w:rsidP="00B10528">
      <w:pPr>
        <w:ind w:left="4320" w:firstLine="72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soup station, variety of desserts and </w:t>
      </w:r>
      <w:r w:rsidR="007E7795" w:rsidRPr="00655492">
        <w:rPr>
          <w:rFonts w:ascii="Arial" w:hAnsi="Arial" w:cs="Arial"/>
          <w:color w:val="000080"/>
          <w:sz w:val="18"/>
          <w:szCs w:val="18"/>
          <w:lang w:val="en-GB"/>
        </w:rPr>
        <w:t>f</w:t>
      </w:r>
      <w:r w:rsidR="006D6989" w:rsidRPr="00655492">
        <w:rPr>
          <w:rFonts w:ascii="Arial" w:hAnsi="Arial" w:cs="Arial"/>
          <w:color w:val="000080"/>
          <w:sz w:val="18"/>
          <w:szCs w:val="18"/>
          <w:lang w:val="en-GB"/>
        </w:rPr>
        <w:t>resh fruits</w:t>
      </w:r>
    </w:p>
    <w:p w:rsidR="00B10528" w:rsidRPr="00655492" w:rsidRDefault="00B10528" w:rsidP="00F246CB">
      <w:pPr>
        <w:ind w:left="5040"/>
        <w:jc w:val="both"/>
        <w:rPr>
          <w:rFonts w:ascii="Albertus" w:hAnsi="Albertus"/>
          <w:b/>
          <w:color w:val="000080"/>
          <w:sz w:val="20"/>
          <w:szCs w:val="20"/>
          <w:lang w:val="en-GB"/>
        </w:rPr>
      </w:pPr>
    </w:p>
    <w:p w:rsidR="006D6989" w:rsidRPr="00655492" w:rsidRDefault="006D6989" w:rsidP="0082422C">
      <w:pPr>
        <w:ind w:left="5040"/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Beverages during dinner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 (</w:t>
      </w:r>
      <w:r w:rsidR="00655492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self-service</w:t>
      </w:r>
      <w:r w:rsidR="00EC2E26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 from Snack/Pool bar</w:t>
      </w:r>
      <w:r w:rsidR="00B10528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)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Soft drinks from the post mix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Red and white house wine </w:t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>/by glass/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Draught beer </w:t>
      </w:r>
    </w:p>
    <w:p w:rsidR="008716E3" w:rsidRPr="00655492" w:rsidRDefault="008716E3" w:rsidP="008716E3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Still water </w:t>
      </w:r>
      <w:r w:rsidR="00B10528" w:rsidRPr="00655492">
        <w:rPr>
          <w:rFonts w:ascii="Arial" w:hAnsi="Arial" w:cs="Arial"/>
          <w:color w:val="000080"/>
          <w:sz w:val="18"/>
          <w:szCs w:val="18"/>
          <w:lang w:val="en-GB"/>
        </w:rPr>
        <w:t>/by glass/</w:t>
      </w:r>
    </w:p>
    <w:p w:rsidR="00361CCA" w:rsidRPr="00655492" w:rsidRDefault="00361CCA" w:rsidP="00361CCA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Variety of punches</w:t>
      </w:r>
    </w:p>
    <w:p w:rsidR="00361CCA" w:rsidRPr="00655492" w:rsidRDefault="00361CCA" w:rsidP="00361CCA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Local spirits</w:t>
      </w:r>
    </w:p>
    <w:p w:rsidR="00B50584" w:rsidRPr="00655492" w:rsidRDefault="00361CCA" w:rsidP="00361CCA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Instant coffee</w:t>
      </w:r>
    </w:p>
    <w:p w:rsidR="00B50584" w:rsidRPr="00655492" w:rsidRDefault="00B50584" w:rsidP="00F246CB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361CCA" w:rsidRPr="00655492" w:rsidRDefault="00361CCA" w:rsidP="00F246CB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361CCA" w:rsidRPr="00655492" w:rsidRDefault="00361CCA" w:rsidP="00F246CB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F246CB" w:rsidRPr="00655492" w:rsidRDefault="00F246CB" w:rsidP="00F246CB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Thematic </w:t>
      </w:r>
      <w:r w:rsidR="002B7992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cuisine </w:t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nights </w:t>
      </w:r>
      <w:r w:rsidRPr="00655492">
        <w:rPr>
          <w:rFonts w:ascii="Arial" w:hAnsi="Arial" w:cs="Arial"/>
          <w:b/>
          <w:i/>
          <w:color w:val="FF0000"/>
          <w:sz w:val="18"/>
          <w:szCs w:val="18"/>
          <w:lang w:val="en-GB"/>
        </w:rPr>
        <w:t>(twice a week)</w:t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: Bulgarian night, Italian night, Mediterranean Night</w:t>
      </w:r>
      <w:r w:rsidR="009322E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, etc.</w:t>
      </w:r>
    </w:p>
    <w:p w:rsidR="00F246CB" w:rsidRPr="00655492" w:rsidRDefault="00F246CB" w:rsidP="00F246CB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8716E3" w:rsidRPr="00655492" w:rsidRDefault="008716E3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2B0180" w:rsidRPr="00655492" w:rsidRDefault="002B0180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2B0180" w:rsidRPr="00655492" w:rsidRDefault="002B0180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2B0180" w:rsidRPr="00655492" w:rsidRDefault="002B0180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2B0180" w:rsidRPr="00655492" w:rsidRDefault="002B0180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2B0180" w:rsidRPr="00655492" w:rsidRDefault="002B0180" w:rsidP="008716E3">
      <w:pPr>
        <w:ind w:firstLine="36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8716E3" w:rsidRPr="00655492" w:rsidRDefault="00DE1299" w:rsidP="008716E3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  <w:r w:rsidRPr="00655492">
        <w:rPr>
          <w:rFonts w:ascii="Albertus" w:hAnsi="Albertus"/>
          <w:b/>
          <w:color w:val="000080"/>
          <w:sz w:val="22"/>
          <w:szCs w:val="22"/>
          <w:lang w:val="en-GB"/>
        </w:rPr>
        <w:t>II. BARS</w:t>
      </w:r>
      <w:r w:rsidR="00177D94" w:rsidRPr="00655492">
        <w:rPr>
          <w:rFonts w:ascii="Albertus" w:hAnsi="Albertus"/>
          <w:b/>
          <w:color w:val="000080"/>
          <w:sz w:val="22"/>
          <w:szCs w:val="22"/>
          <w:lang w:val="en-GB"/>
        </w:rPr>
        <w:t xml:space="preserve"> &amp; DRINKS</w:t>
      </w:r>
    </w:p>
    <w:p w:rsidR="0015015F" w:rsidRPr="00655492" w:rsidRDefault="0015015F" w:rsidP="008716E3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</w:p>
    <w:p w:rsidR="00DE1299" w:rsidRPr="00655492" w:rsidRDefault="00DE1299" w:rsidP="008716E3">
      <w:pPr>
        <w:jc w:val="center"/>
        <w:rPr>
          <w:rFonts w:ascii="Albertus" w:hAnsi="Albertus"/>
          <w:b/>
          <w:color w:val="000080"/>
          <w:sz w:val="22"/>
          <w:szCs w:val="22"/>
          <w:lang w:val="en-GB"/>
        </w:rPr>
      </w:pPr>
    </w:p>
    <w:p w:rsidR="00EA5C45" w:rsidRPr="00655492" w:rsidRDefault="00341D17" w:rsidP="00177D94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Coffee Break Corner</w:t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24/7</w:t>
      </w:r>
      <w:r w:rsidR="00EA5C45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- </w:t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Beverages</w:t>
      </w:r>
      <w:r w:rsidR="00EA5C45" w:rsidRPr="00655492">
        <w:rPr>
          <w:rFonts w:ascii="Arial" w:hAnsi="Arial" w:cs="Arial"/>
          <w:color w:val="000080"/>
          <w:sz w:val="18"/>
          <w:szCs w:val="18"/>
          <w:lang w:val="en-GB"/>
        </w:rPr>
        <w:t>:</w:t>
      </w:r>
    </w:p>
    <w:p w:rsidR="00EA5C45" w:rsidRPr="00655492" w:rsidRDefault="00EA5C45" w:rsidP="00EA5C45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Soft drinks from the post mix</w:t>
      </w:r>
    </w:p>
    <w:p w:rsidR="00EA5C45" w:rsidRPr="00655492" w:rsidRDefault="00EA5C45" w:rsidP="00EA5C45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Still water</w:t>
      </w:r>
      <w:r w:rsidR="00796D7E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/by glass/</w:t>
      </w:r>
    </w:p>
    <w:p w:rsidR="00E957E7" w:rsidRPr="00655492" w:rsidRDefault="00E957E7" w:rsidP="00E957E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Variety of punches</w:t>
      </w:r>
    </w:p>
    <w:p w:rsidR="00E957E7" w:rsidRPr="00655492" w:rsidRDefault="00E957E7" w:rsidP="00E957E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Instant coffee</w:t>
      </w:r>
    </w:p>
    <w:p w:rsidR="00EA5C45" w:rsidRPr="00655492" w:rsidRDefault="00EA5C45" w:rsidP="00EA5C45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E957E7" w:rsidRPr="00655492" w:rsidRDefault="00E957E7" w:rsidP="00EA5C45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EA5C45" w:rsidRPr="00655492" w:rsidRDefault="00E957E7" w:rsidP="00EA5C45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Snack/</w:t>
      </w:r>
      <w:r w:rsidR="00485B4D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Pool bar</w:t>
      </w:r>
      <w:r w:rsidR="00485B4D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485B4D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="00485B4D" w:rsidRPr="00655492">
        <w:rPr>
          <w:rFonts w:ascii="Arial" w:hAnsi="Arial" w:cs="Arial"/>
          <w:color w:val="000080"/>
          <w:sz w:val="18"/>
          <w:szCs w:val="18"/>
          <w:lang w:val="en-GB"/>
        </w:rPr>
        <w:t>10</w:t>
      </w:r>
      <w:r w:rsidR="00EA5C45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:00 – 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23</w:t>
      </w:r>
      <w:r w:rsidR="00EA5C45" w:rsidRPr="00655492">
        <w:rPr>
          <w:rFonts w:ascii="Arial" w:hAnsi="Arial" w:cs="Arial"/>
          <w:color w:val="000080"/>
          <w:sz w:val="18"/>
          <w:szCs w:val="18"/>
          <w:lang w:val="en-GB"/>
        </w:rPr>
        <w:t>:00</w:t>
      </w:r>
      <w:r w:rsidR="007D72CF" w:rsidRPr="00655492">
        <w:rPr>
          <w:rFonts w:ascii="Arial" w:hAnsi="Arial" w:cs="Arial"/>
          <w:color w:val="000080"/>
          <w:sz w:val="18"/>
          <w:szCs w:val="18"/>
          <w:lang w:val="en-GB"/>
        </w:rPr>
        <w:t>h</w:t>
      </w:r>
      <w:r w:rsidR="00EA5C45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– </w:t>
      </w:r>
      <w:r w:rsidR="00EA5C45"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Beverages</w:t>
      </w:r>
      <w:r w:rsidR="00EA5C45" w:rsidRPr="00655492">
        <w:rPr>
          <w:rFonts w:ascii="Arial" w:hAnsi="Arial" w:cs="Arial"/>
          <w:color w:val="000080"/>
          <w:sz w:val="18"/>
          <w:szCs w:val="18"/>
          <w:lang w:val="en-GB"/>
        </w:rPr>
        <w:t>:</w:t>
      </w:r>
    </w:p>
    <w:p w:rsidR="00EA5C45" w:rsidRPr="00655492" w:rsidRDefault="00EA5C45" w:rsidP="00EA5C45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Soft drinks from the post mix</w:t>
      </w:r>
    </w:p>
    <w:p w:rsidR="00EA5C45" w:rsidRPr="00655492" w:rsidRDefault="00EA5C45" w:rsidP="00EA5C45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Red and white house wine</w:t>
      </w:r>
      <w:r w:rsidR="00796D7E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/by glass/</w:t>
      </w:r>
    </w:p>
    <w:p w:rsidR="00EA5C45" w:rsidRPr="00655492" w:rsidRDefault="00EA5C45" w:rsidP="00EA5C45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Draught beer </w:t>
      </w:r>
    </w:p>
    <w:p w:rsidR="00E957E7" w:rsidRPr="00655492" w:rsidRDefault="00E957E7" w:rsidP="00E957E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Still water /by glass/</w:t>
      </w:r>
    </w:p>
    <w:p w:rsidR="00E957E7" w:rsidRPr="00655492" w:rsidRDefault="00E957E7" w:rsidP="00E957E7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Variety of punches</w:t>
      </w:r>
    </w:p>
    <w:p w:rsidR="00EA5C45" w:rsidRPr="00655492" w:rsidRDefault="00A74B40" w:rsidP="00EA5C45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Local spirits</w:t>
      </w:r>
    </w:p>
    <w:p w:rsidR="00E957E7" w:rsidRPr="00655492" w:rsidRDefault="00E957E7" w:rsidP="00796D7E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Instant coffee</w:t>
      </w:r>
    </w:p>
    <w:p w:rsidR="00796D7E" w:rsidRPr="00655492" w:rsidRDefault="00796D7E" w:rsidP="00796D7E">
      <w:pPr>
        <w:numPr>
          <w:ilvl w:val="0"/>
          <w:numId w:val="26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Non-alcoholic and alcoholic cocktails (limited variety)</w:t>
      </w:r>
    </w:p>
    <w:p w:rsidR="00E957E7" w:rsidRPr="00655492" w:rsidRDefault="00E957E7" w:rsidP="00E957E7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10:00 – 23:00h</w:t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 xml:space="preserve"> – Ice cream</w:t>
      </w:r>
    </w:p>
    <w:p w:rsidR="00E957E7" w:rsidRPr="00655492" w:rsidRDefault="00E957E7" w:rsidP="00E957E7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796D7E" w:rsidRPr="00655492" w:rsidRDefault="00796D7E" w:rsidP="00796D7E">
      <w:pPr>
        <w:ind w:left="540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4B5EE4" w:rsidRPr="00655492" w:rsidRDefault="004B5EE4" w:rsidP="004B5EE4">
      <w:pPr>
        <w:ind w:left="5400"/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A74B40" w:rsidRPr="00655492" w:rsidRDefault="00A74B40" w:rsidP="00A74B40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SPORTS &amp; ENTERTAINMENT:</w:t>
      </w:r>
    </w:p>
    <w:p w:rsidR="00A74B40" w:rsidRDefault="00A74B40" w:rsidP="00A74B40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Gym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  <w:t>/free of charge/</w:t>
      </w:r>
    </w:p>
    <w:p w:rsidR="00CE71B2" w:rsidRPr="00002D1A" w:rsidRDefault="00CE71B2" w:rsidP="00A74B40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>
        <w:rPr>
          <w:rFonts w:ascii="Arial" w:hAnsi="Arial" w:cs="Arial"/>
          <w:color w:val="000080"/>
          <w:sz w:val="18"/>
          <w:szCs w:val="18"/>
          <w:lang w:val="en-GB"/>
        </w:rPr>
        <w:t>Kids outdoor playground</w:t>
      </w:r>
    </w:p>
    <w:p w:rsidR="00002D1A" w:rsidRDefault="00002D1A" w:rsidP="00002D1A">
      <w:pPr>
        <w:jc w:val="both"/>
        <w:rPr>
          <w:rFonts w:ascii="Arial" w:hAnsi="Arial" w:cs="Arial"/>
          <w:color w:val="000080"/>
          <w:sz w:val="18"/>
          <w:szCs w:val="18"/>
        </w:rPr>
      </w:pPr>
    </w:p>
    <w:p w:rsidR="00002D1A" w:rsidRDefault="00002D1A" w:rsidP="00002D1A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>
        <w:rPr>
          <w:rFonts w:ascii="Arial" w:hAnsi="Arial" w:cs="Arial"/>
          <w:b/>
          <w:color w:val="000080"/>
          <w:sz w:val="18"/>
          <w:szCs w:val="18"/>
          <w:lang w:val="en-GB"/>
        </w:rPr>
        <w:t>POOL</w:t>
      </w: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:</w:t>
      </w:r>
    </w:p>
    <w:p w:rsidR="00002D1A" w:rsidRDefault="00002D1A" w:rsidP="00002D1A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>
        <w:rPr>
          <w:rFonts w:ascii="Arial" w:hAnsi="Arial" w:cs="Arial"/>
          <w:color w:val="000080"/>
          <w:sz w:val="18"/>
          <w:szCs w:val="18"/>
          <w:lang w:val="en-GB"/>
        </w:rPr>
        <w:t xml:space="preserve">Outdoor pool </w:t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/free of charge/</w:t>
      </w:r>
    </w:p>
    <w:p w:rsidR="00002D1A" w:rsidRDefault="00002D1A" w:rsidP="00002D1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>
        <w:rPr>
          <w:rFonts w:ascii="Arial" w:hAnsi="Arial" w:cs="Arial"/>
          <w:color w:val="000080"/>
          <w:sz w:val="18"/>
          <w:szCs w:val="18"/>
          <w:lang w:val="en-GB"/>
        </w:rPr>
        <w:t xml:space="preserve">Sun chairs and umbrellas </w:t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  <w:t>/free of charge; subject to availability/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ab/>
      </w:r>
    </w:p>
    <w:p w:rsidR="00002D1A" w:rsidRPr="00002D1A" w:rsidRDefault="00002D1A" w:rsidP="00002D1A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>
        <w:rPr>
          <w:rFonts w:ascii="Arial" w:hAnsi="Arial" w:cs="Arial"/>
          <w:color w:val="000080"/>
          <w:sz w:val="18"/>
          <w:szCs w:val="18"/>
          <w:lang w:val="en-GB"/>
        </w:rPr>
        <w:t>Outdoor children`s pool</w:t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>
        <w:rPr>
          <w:rFonts w:ascii="Arial" w:hAnsi="Arial" w:cs="Arial"/>
          <w:color w:val="000080"/>
          <w:sz w:val="18"/>
          <w:szCs w:val="18"/>
          <w:lang w:val="en-GB"/>
        </w:rPr>
        <w:tab/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/free of charge/</w:t>
      </w:r>
    </w:p>
    <w:p w:rsidR="00F246CB" w:rsidRPr="00655492" w:rsidRDefault="00F246CB" w:rsidP="00F246CB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DC36CB" w:rsidRPr="00655492" w:rsidRDefault="00DC36CB" w:rsidP="00DC36CB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b/>
          <w:color w:val="000080"/>
          <w:sz w:val="18"/>
          <w:szCs w:val="18"/>
          <w:lang w:val="en-GB"/>
        </w:rPr>
        <w:t>MISCELLANEOUS:</w:t>
      </w:r>
    </w:p>
    <w:p w:rsidR="00DC36CB" w:rsidRPr="00655492" w:rsidRDefault="00ED5328" w:rsidP="00F246CB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>Any food and d</w:t>
      </w:r>
      <w:r w:rsidR="00DC36CB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rinks could not be </w:t>
      </w:r>
      <w:r w:rsidR="00B50584" w:rsidRPr="00655492">
        <w:rPr>
          <w:rFonts w:ascii="Arial" w:hAnsi="Arial" w:cs="Arial"/>
          <w:color w:val="000080"/>
          <w:sz w:val="18"/>
          <w:szCs w:val="18"/>
          <w:lang w:val="en-GB"/>
        </w:rPr>
        <w:t>taken</w:t>
      </w:r>
      <w:r w:rsidR="00DC36CB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out</w:t>
      </w:r>
      <w:r w:rsidR="00B50584" w:rsidRPr="00655492">
        <w:rPr>
          <w:rFonts w:ascii="Arial" w:hAnsi="Arial" w:cs="Arial"/>
          <w:color w:val="000080"/>
          <w:sz w:val="18"/>
          <w:szCs w:val="18"/>
          <w:lang w:val="en-GB"/>
        </w:rPr>
        <w:t>side</w:t>
      </w:r>
      <w:r w:rsidR="00DC36CB"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the restaurants due to Public and HACCP regulations.</w:t>
      </w:r>
    </w:p>
    <w:p w:rsidR="00F246CB" w:rsidRPr="00655492" w:rsidRDefault="00F246CB" w:rsidP="00F246CB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All beverages and </w:t>
      </w:r>
      <w:r w:rsidR="0034445E" w:rsidRPr="00655492">
        <w:rPr>
          <w:rFonts w:ascii="Arial" w:hAnsi="Arial" w:cs="Arial"/>
          <w:color w:val="000080"/>
          <w:sz w:val="18"/>
          <w:szCs w:val="18"/>
          <w:lang w:val="en-GB"/>
        </w:rPr>
        <w:t>spirit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 xml:space="preserve"> drinks are </w:t>
      </w:r>
      <w:r w:rsidR="00655492" w:rsidRPr="00655492">
        <w:rPr>
          <w:rFonts w:ascii="Arial" w:hAnsi="Arial" w:cs="Arial"/>
          <w:color w:val="000080"/>
          <w:sz w:val="18"/>
          <w:szCs w:val="18"/>
          <w:lang w:val="en-GB"/>
        </w:rPr>
        <w:t>self-service</w:t>
      </w:r>
      <w:r w:rsidRPr="00655492">
        <w:rPr>
          <w:rFonts w:ascii="Arial" w:hAnsi="Arial" w:cs="Arial"/>
          <w:color w:val="000080"/>
          <w:sz w:val="18"/>
          <w:szCs w:val="18"/>
          <w:lang w:val="en-GB"/>
        </w:rPr>
        <w:t>.</w:t>
      </w:r>
    </w:p>
    <w:p w:rsidR="009A5C2A" w:rsidRPr="00655492" w:rsidRDefault="009A5C2A" w:rsidP="009A5C2A">
      <w:pPr>
        <w:jc w:val="both"/>
        <w:rPr>
          <w:rFonts w:ascii="Arial" w:hAnsi="Arial" w:cs="Arial"/>
          <w:color w:val="000080"/>
          <w:sz w:val="18"/>
          <w:szCs w:val="18"/>
          <w:lang w:val="en-GB"/>
        </w:rPr>
      </w:pPr>
    </w:p>
    <w:p w:rsidR="009A5C2A" w:rsidRPr="00C8723E" w:rsidRDefault="009A5C2A" w:rsidP="009A5C2A">
      <w:pPr>
        <w:jc w:val="both"/>
        <w:rPr>
          <w:rFonts w:ascii="Arial" w:hAnsi="Arial" w:cs="Arial"/>
          <w:b/>
          <w:color w:val="FF0000"/>
          <w:sz w:val="18"/>
          <w:szCs w:val="18"/>
          <w:lang w:val="en-GB"/>
        </w:rPr>
      </w:pPr>
      <w:r w:rsidRPr="00C8723E">
        <w:rPr>
          <w:rFonts w:ascii="Arial" w:hAnsi="Arial" w:cs="Arial"/>
          <w:b/>
          <w:color w:val="FF0000"/>
          <w:sz w:val="18"/>
          <w:szCs w:val="18"/>
          <w:lang w:val="en-GB"/>
        </w:rPr>
        <w:t>*Opening hours are due to change, depending on hotel policy and weather conditions.</w:t>
      </w:r>
    </w:p>
    <w:p w:rsidR="00A76F79" w:rsidRPr="00C8723E" w:rsidRDefault="00A76F79" w:rsidP="00A76F79">
      <w:pPr>
        <w:rPr>
          <w:rFonts w:ascii="Arial" w:hAnsi="Arial" w:cs="Arial"/>
          <w:b/>
          <w:color w:val="FF0000"/>
          <w:sz w:val="18"/>
          <w:szCs w:val="18"/>
        </w:rPr>
      </w:pPr>
      <w:r w:rsidRPr="00C8723E">
        <w:rPr>
          <w:rFonts w:ascii="Arial" w:hAnsi="Arial" w:cs="Arial"/>
          <w:b/>
          <w:color w:val="FF0000"/>
          <w:sz w:val="18"/>
          <w:szCs w:val="18"/>
          <w:lang w:val="en-GB"/>
        </w:rPr>
        <w:t>*</w:t>
      </w:r>
      <w:r w:rsidRPr="00C8723E">
        <w:rPr>
          <w:rFonts w:ascii="Arial" w:hAnsi="Arial" w:cs="Arial"/>
          <w:b/>
          <w:color w:val="FF0000"/>
          <w:sz w:val="18"/>
          <w:szCs w:val="18"/>
        </w:rPr>
        <w:t>All-inclusive concept starts with afternoon snack on check-in day and ends with breakfast on the day of departure.</w:t>
      </w:r>
    </w:p>
    <w:p w:rsidR="00C8723E" w:rsidRPr="00C8723E" w:rsidRDefault="00C8723E" w:rsidP="00A76F79">
      <w:pPr>
        <w:rPr>
          <w:color w:val="FF0000"/>
        </w:rPr>
      </w:pPr>
      <w:r w:rsidRPr="00C8723E">
        <w:rPr>
          <w:rFonts w:ascii="Arial" w:hAnsi="Arial" w:cs="Arial"/>
          <w:b/>
          <w:color w:val="FF0000"/>
          <w:sz w:val="18"/>
          <w:szCs w:val="18"/>
          <w:lang w:val="bg-BG"/>
        </w:rPr>
        <w:t xml:space="preserve">* </w:t>
      </w:r>
      <w:r w:rsidRPr="00C8723E">
        <w:rPr>
          <w:rFonts w:ascii="Arial" w:hAnsi="Arial" w:cs="Arial"/>
          <w:b/>
          <w:color w:val="FF0000"/>
          <w:sz w:val="18"/>
          <w:szCs w:val="18"/>
        </w:rPr>
        <w:t>Check-in 14:00 h/ Check-out 12:00h</w:t>
      </w:r>
    </w:p>
    <w:p w:rsidR="00A76F79" w:rsidRPr="00A76F79" w:rsidRDefault="00A76F79" w:rsidP="009A5C2A">
      <w:pPr>
        <w:jc w:val="both"/>
        <w:rPr>
          <w:rFonts w:ascii="Arial" w:hAnsi="Arial" w:cs="Arial"/>
          <w:b/>
          <w:color w:val="000080"/>
          <w:sz w:val="18"/>
          <w:szCs w:val="18"/>
        </w:rPr>
      </w:pPr>
    </w:p>
    <w:p w:rsidR="00197B1E" w:rsidRPr="00655492" w:rsidRDefault="00197B1E" w:rsidP="009A5C2A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197B1E" w:rsidRPr="00655492" w:rsidRDefault="00197B1E" w:rsidP="009A5C2A">
      <w:pPr>
        <w:jc w:val="both"/>
        <w:rPr>
          <w:rFonts w:ascii="Arial" w:hAnsi="Arial" w:cs="Arial"/>
          <w:b/>
          <w:color w:val="000080"/>
          <w:sz w:val="18"/>
          <w:szCs w:val="18"/>
          <w:lang w:val="en-GB"/>
        </w:rPr>
      </w:pPr>
    </w:p>
    <w:p w:rsidR="00197B1E" w:rsidRPr="00655492" w:rsidRDefault="00197B1E" w:rsidP="009A5C2A">
      <w:pPr>
        <w:jc w:val="both"/>
        <w:rPr>
          <w:rFonts w:ascii="Arial" w:hAnsi="Arial" w:cs="Arial"/>
          <w:b/>
          <w:color w:val="FF0000"/>
          <w:sz w:val="18"/>
          <w:szCs w:val="18"/>
          <w:lang w:val="en-GB"/>
        </w:rPr>
      </w:pPr>
    </w:p>
    <w:sectPr w:rsidR="00197B1E" w:rsidRPr="00655492" w:rsidSect="008D7CD3">
      <w:headerReference w:type="default" r:id="rId8"/>
      <w:footerReference w:type="default" r:id="rId9"/>
      <w:pgSz w:w="12240" w:h="15840"/>
      <w:pgMar w:top="2248" w:right="720" w:bottom="851" w:left="1134" w:header="426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850" w:rsidRDefault="005A2850">
      <w:r>
        <w:separator/>
      </w:r>
    </w:p>
  </w:endnote>
  <w:endnote w:type="continuationSeparator" w:id="0">
    <w:p w:rsidR="005A2850" w:rsidRDefault="005A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CD" w:rsidRPr="006D4D04" w:rsidRDefault="005137CD" w:rsidP="00E17084">
    <w:pPr>
      <w:pStyle w:val="Footer"/>
      <w:jc w:val="center"/>
      <w:rPr>
        <w:rFonts w:ascii="Verdana" w:hAnsi="Verdana"/>
        <w:sz w:val="20"/>
        <w:szCs w:val="20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850" w:rsidRDefault="005A2850">
      <w:r>
        <w:separator/>
      </w:r>
    </w:p>
  </w:footnote>
  <w:footnote w:type="continuationSeparator" w:id="0">
    <w:p w:rsidR="005A2850" w:rsidRDefault="005A2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CD" w:rsidRDefault="008D7CD3" w:rsidP="00D25645">
    <w:pPr>
      <w:pStyle w:val="Header"/>
      <w:jc w:val="center"/>
    </w:pPr>
    <w:r w:rsidRPr="008D7CD3">
      <w:rPr>
        <w:b/>
        <w:noProof/>
        <w:sz w:val="36"/>
        <w:szCs w:val="36"/>
        <w:lang w:val="bg-BG" w:eastAsia="bg-BG"/>
      </w:rPr>
      <w:drawing>
        <wp:inline distT="0" distB="0" distL="0" distR="0">
          <wp:extent cx="1428750" cy="952500"/>
          <wp:effectExtent l="19050" t="0" r="0" b="0"/>
          <wp:docPr id="2" name="Picture 1" descr="logo_calyp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alyps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45F41"/>
    <w:multiLevelType w:val="hybridMultilevel"/>
    <w:tmpl w:val="F7ECA47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325151"/>
    <w:multiLevelType w:val="hybridMultilevel"/>
    <w:tmpl w:val="ABFEE14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A46AFC"/>
    <w:multiLevelType w:val="multilevel"/>
    <w:tmpl w:val="9E0EE80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FD2C65"/>
    <w:multiLevelType w:val="hybridMultilevel"/>
    <w:tmpl w:val="98E04DD0"/>
    <w:lvl w:ilvl="0" w:tplc="0409000D">
      <w:start w:val="1"/>
      <w:numFmt w:val="bullet"/>
      <w:lvlText w:val="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1" w:tplc="7222FC34">
      <w:numFmt w:val="bullet"/>
      <w:lvlText w:val="-"/>
      <w:lvlJc w:val="left"/>
      <w:pPr>
        <w:tabs>
          <w:tab w:val="num" w:pos="2235"/>
        </w:tabs>
        <w:ind w:left="2235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0CA120EB"/>
    <w:multiLevelType w:val="hybridMultilevel"/>
    <w:tmpl w:val="47529A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E00FD"/>
    <w:multiLevelType w:val="multilevel"/>
    <w:tmpl w:val="DC7AE19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11266"/>
    <w:multiLevelType w:val="hybridMultilevel"/>
    <w:tmpl w:val="23D4D86C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15AA5609"/>
    <w:multiLevelType w:val="hybridMultilevel"/>
    <w:tmpl w:val="8702F7DA"/>
    <w:lvl w:ilvl="0" w:tplc="04090009">
      <w:start w:val="1"/>
      <w:numFmt w:val="bullet"/>
      <w:lvlText w:val="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62714D2"/>
    <w:multiLevelType w:val="multilevel"/>
    <w:tmpl w:val="F7ECA474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712B2"/>
    <w:multiLevelType w:val="hybridMultilevel"/>
    <w:tmpl w:val="E186591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5A4202"/>
    <w:multiLevelType w:val="multilevel"/>
    <w:tmpl w:val="4CCC925A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043BB3"/>
    <w:multiLevelType w:val="hybridMultilevel"/>
    <w:tmpl w:val="1F545AE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89B"/>
    <w:multiLevelType w:val="hybridMultilevel"/>
    <w:tmpl w:val="4CCC925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0C2BD7"/>
    <w:multiLevelType w:val="hybridMultilevel"/>
    <w:tmpl w:val="072EDC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B22E5"/>
    <w:multiLevelType w:val="multilevel"/>
    <w:tmpl w:val="E186591E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FB6A8D"/>
    <w:multiLevelType w:val="hybridMultilevel"/>
    <w:tmpl w:val="DC7AE19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3F2B50"/>
    <w:multiLevelType w:val="hybridMultilevel"/>
    <w:tmpl w:val="C890F7AE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7" w15:restartNumberingAfterBreak="0">
    <w:nsid w:val="3C4277B1"/>
    <w:multiLevelType w:val="hybridMultilevel"/>
    <w:tmpl w:val="356E2EA4"/>
    <w:lvl w:ilvl="0" w:tplc="0C1A0009">
      <w:start w:val="1"/>
      <w:numFmt w:val="bullet"/>
      <w:lvlText w:val="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46706D06"/>
    <w:multiLevelType w:val="hybridMultilevel"/>
    <w:tmpl w:val="8736B2C8"/>
    <w:lvl w:ilvl="0" w:tplc="0C1A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9" w15:restartNumberingAfterBreak="0">
    <w:nsid w:val="49FE5ED5"/>
    <w:multiLevelType w:val="hybridMultilevel"/>
    <w:tmpl w:val="BFBC108A"/>
    <w:lvl w:ilvl="0" w:tplc="0409000B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C1A0009">
      <w:start w:val="1"/>
      <w:numFmt w:val="bullet"/>
      <w:lvlText w:val="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570403F0"/>
    <w:multiLevelType w:val="hybridMultilevel"/>
    <w:tmpl w:val="63D08D6C"/>
    <w:lvl w:ilvl="0" w:tplc="0409000B">
      <w:start w:val="1"/>
      <w:numFmt w:val="bullet"/>
      <w:lvlText w:val="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21" w15:restartNumberingAfterBreak="0">
    <w:nsid w:val="588475EC"/>
    <w:multiLevelType w:val="hybridMultilevel"/>
    <w:tmpl w:val="425C29F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664FD0"/>
    <w:multiLevelType w:val="hybridMultilevel"/>
    <w:tmpl w:val="A12C879C"/>
    <w:lvl w:ilvl="0" w:tplc="ED986A3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EF75A3"/>
    <w:multiLevelType w:val="multilevel"/>
    <w:tmpl w:val="E186591E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EE48F9"/>
    <w:multiLevelType w:val="hybridMultilevel"/>
    <w:tmpl w:val="66E288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505C0"/>
    <w:multiLevelType w:val="hybridMultilevel"/>
    <w:tmpl w:val="011AA49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216FB4"/>
    <w:multiLevelType w:val="hybridMultilevel"/>
    <w:tmpl w:val="BF0E1C22"/>
    <w:lvl w:ilvl="0" w:tplc="0C1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6C6D8C"/>
    <w:multiLevelType w:val="hybridMultilevel"/>
    <w:tmpl w:val="B0AC45B0"/>
    <w:lvl w:ilvl="0" w:tplc="0C1A000D">
      <w:start w:val="1"/>
      <w:numFmt w:val="bullet"/>
      <w:lvlText w:val="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7B647712"/>
    <w:multiLevelType w:val="hybridMultilevel"/>
    <w:tmpl w:val="9E0EE80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013C2A"/>
    <w:multiLevelType w:val="hybridMultilevel"/>
    <w:tmpl w:val="BC7EDA70"/>
    <w:lvl w:ilvl="0" w:tplc="0C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7"/>
  </w:num>
  <w:num w:numId="5">
    <w:abstractNumId w:val="9"/>
  </w:num>
  <w:num w:numId="6">
    <w:abstractNumId w:val="23"/>
  </w:num>
  <w:num w:numId="7">
    <w:abstractNumId w:val="15"/>
  </w:num>
  <w:num w:numId="8">
    <w:abstractNumId w:val="5"/>
  </w:num>
  <w:num w:numId="9">
    <w:abstractNumId w:val="12"/>
  </w:num>
  <w:num w:numId="10">
    <w:abstractNumId w:val="10"/>
  </w:num>
  <w:num w:numId="11">
    <w:abstractNumId w:val="0"/>
  </w:num>
  <w:num w:numId="12">
    <w:abstractNumId w:val="8"/>
  </w:num>
  <w:num w:numId="13">
    <w:abstractNumId w:val="28"/>
  </w:num>
  <w:num w:numId="14">
    <w:abstractNumId w:val="2"/>
  </w:num>
  <w:num w:numId="15">
    <w:abstractNumId w:val="1"/>
  </w:num>
  <w:num w:numId="16">
    <w:abstractNumId w:val="14"/>
  </w:num>
  <w:num w:numId="17">
    <w:abstractNumId w:val="20"/>
  </w:num>
  <w:num w:numId="18">
    <w:abstractNumId w:val="24"/>
  </w:num>
  <w:num w:numId="19">
    <w:abstractNumId w:val="19"/>
  </w:num>
  <w:num w:numId="20">
    <w:abstractNumId w:val="29"/>
  </w:num>
  <w:num w:numId="21">
    <w:abstractNumId w:val="18"/>
  </w:num>
  <w:num w:numId="22">
    <w:abstractNumId w:val="17"/>
  </w:num>
  <w:num w:numId="23">
    <w:abstractNumId w:val="27"/>
  </w:num>
  <w:num w:numId="24">
    <w:abstractNumId w:val="26"/>
  </w:num>
  <w:num w:numId="25">
    <w:abstractNumId w:val="25"/>
  </w:num>
  <w:num w:numId="26">
    <w:abstractNumId w:val="16"/>
  </w:num>
  <w:num w:numId="27">
    <w:abstractNumId w:val="21"/>
  </w:num>
  <w:num w:numId="28">
    <w:abstractNumId w:val="13"/>
  </w:num>
  <w:num w:numId="29">
    <w:abstractNumId w:val="6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399"/>
    <w:rsid w:val="00000DA0"/>
    <w:rsid w:val="00002D1A"/>
    <w:rsid w:val="00016F69"/>
    <w:rsid w:val="00017710"/>
    <w:rsid w:val="00035962"/>
    <w:rsid w:val="00047B99"/>
    <w:rsid w:val="000D0C63"/>
    <w:rsid w:val="000F2F28"/>
    <w:rsid w:val="0010048B"/>
    <w:rsid w:val="00114346"/>
    <w:rsid w:val="00143FF0"/>
    <w:rsid w:val="0015015F"/>
    <w:rsid w:val="001604CA"/>
    <w:rsid w:val="00176F13"/>
    <w:rsid w:val="00177D94"/>
    <w:rsid w:val="00197B1E"/>
    <w:rsid w:val="00235193"/>
    <w:rsid w:val="0024050F"/>
    <w:rsid w:val="0024386B"/>
    <w:rsid w:val="00253F25"/>
    <w:rsid w:val="00256700"/>
    <w:rsid w:val="00273CB2"/>
    <w:rsid w:val="00280632"/>
    <w:rsid w:val="00281E81"/>
    <w:rsid w:val="00284240"/>
    <w:rsid w:val="002967F0"/>
    <w:rsid w:val="002A1D80"/>
    <w:rsid w:val="002A2EC5"/>
    <w:rsid w:val="002B0180"/>
    <w:rsid w:val="002B5416"/>
    <w:rsid w:val="002B7992"/>
    <w:rsid w:val="002B7E50"/>
    <w:rsid w:val="002C2E6A"/>
    <w:rsid w:val="00331582"/>
    <w:rsid w:val="00340E3B"/>
    <w:rsid w:val="00341D17"/>
    <w:rsid w:val="0034445E"/>
    <w:rsid w:val="00347AD2"/>
    <w:rsid w:val="00354EB0"/>
    <w:rsid w:val="00361CCA"/>
    <w:rsid w:val="00383399"/>
    <w:rsid w:val="00384562"/>
    <w:rsid w:val="00393623"/>
    <w:rsid w:val="003B3594"/>
    <w:rsid w:val="003B4A43"/>
    <w:rsid w:val="003B665E"/>
    <w:rsid w:val="003C6406"/>
    <w:rsid w:val="003C77D9"/>
    <w:rsid w:val="00401758"/>
    <w:rsid w:val="0041142B"/>
    <w:rsid w:val="00445875"/>
    <w:rsid w:val="00485B4D"/>
    <w:rsid w:val="00492222"/>
    <w:rsid w:val="004A5EBE"/>
    <w:rsid w:val="004B5EE4"/>
    <w:rsid w:val="004D66B2"/>
    <w:rsid w:val="004D7F6A"/>
    <w:rsid w:val="004F4761"/>
    <w:rsid w:val="004F7695"/>
    <w:rsid w:val="00506836"/>
    <w:rsid w:val="005137CD"/>
    <w:rsid w:val="00536014"/>
    <w:rsid w:val="00543FF4"/>
    <w:rsid w:val="0055175D"/>
    <w:rsid w:val="005541D7"/>
    <w:rsid w:val="005623CC"/>
    <w:rsid w:val="0056522A"/>
    <w:rsid w:val="0057247F"/>
    <w:rsid w:val="00595E23"/>
    <w:rsid w:val="005969CD"/>
    <w:rsid w:val="005A2850"/>
    <w:rsid w:val="005D74C0"/>
    <w:rsid w:val="005F2B60"/>
    <w:rsid w:val="006128E3"/>
    <w:rsid w:val="00614B04"/>
    <w:rsid w:val="006351DD"/>
    <w:rsid w:val="00642A50"/>
    <w:rsid w:val="00654272"/>
    <w:rsid w:val="00655492"/>
    <w:rsid w:val="00665EA9"/>
    <w:rsid w:val="00674ECD"/>
    <w:rsid w:val="00691DA9"/>
    <w:rsid w:val="00692304"/>
    <w:rsid w:val="00693958"/>
    <w:rsid w:val="006C02CD"/>
    <w:rsid w:val="006D4D04"/>
    <w:rsid w:val="006D50B4"/>
    <w:rsid w:val="006D6989"/>
    <w:rsid w:val="00700808"/>
    <w:rsid w:val="00714484"/>
    <w:rsid w:val="00727F6F"/>
    <w:rsid w:val="007339F6"/>
    <w:rsid w:val="00735A15"/>
    <w:rsid w:val="007558E7"/>
    <w:rsid w:val="00782867"/>
    <w:rsid w:val="007960C6"/>
    <w:rsid w:val="00796D7E"/>
    <w:rsid w:val="007A0BB1"/>
    <w:rsid w:val="007B161C"/>
    <w:rsid w:val="007B6F5C"/>
    <w:rsid w:val="007C0A18"/>
    <w:rsid w:val="007C286D"/>
    <w:rsid w:val="007D42EF"/>
    <w:rsid w:val="007D72CF"/>
    <w:rsid w:val="007E6333"/>
    <w:rsid w:val="007E7795"/>
    <w:rsid w:val="007F233C"/>
    <w:rsid w:val="007F23B3"/>
    <w:rsid w:val="008008ED"/>
    <w:rsid w:val="00800D15"/>
    <w:rsid w:val="00806629"/>
    <w:rsid w:val="0082422C"/>
    <w:rsid w:val="00830DE8"/>
    <w:rsid w:val="00831D61"/>
    <w:rsid w:val="008366E3"/>
    <w:rsid w:val="00843C28"/>
    <w:rsid w:val="00851FE5"/>
    <w:rsid w:val="008710B0"/>
    <w:rsid w:val="008716E3"/>
    <w:rsid w:val="00871EDE"/>
    <w:rsid w:val="0087204E"/>
    <w:rsid w:val="0088509F"/>
    <w:rsid w:val="00885764"/>
    <w:rsid w:val="008A157D"/>
    <w:rsid w:val="008A603E"/>
    <w:rsid w:val="008A6A41"/>
    <w:rsid w:val="008A7225"/>
    <w:rsid w:val="008B4FA0"/>
    <w:rsid w:val="008D177A"/>
    <w:rsid w:val="008D7CD3"/>
    <w:rsid w:val="008E3564"/>
    <w:rsid w:val="008E79A1"/>
    <w:rsid w:val="00900E66"/>
    <w:rsid w:val="00922741"/>
    <w:rsid w:val="009322E5"/>
    <w:rsid w:val="009409F1"/>
    <w:rsid w:val="00954B2F"/>
    <w:rsid w:val="00957338"/>
    <w:rsid w:val="009646A6"/>
    <w:rsid w:val="009949EC"/>
    <w:rsid w:val="009A5C2A"/>
    <w:rsid w:val="009B6EA3"/>
    <w:rsid w:val="009C1E10"/>
    <w:rsid w:val="009D3BB1"/>
    <w:rsid w:val="009E2E9B"/>
    <w:rsid w:val="009F068E"/>
    <w:rsid w:val="00A11D18"/>
    <w:rsid w:val="00A31CED"/>
    <w:rsid w:val="00A327F3"/>
    <w:rsid w:val="00A375C8"/>
    <w:rsid w:val="00A41342"/>
    <w:rsid w:val="00A43418"/>
    <w:rsid w:val="00A45F7A"/>
    <w:rsid w:val="00A508B7"/>
    <w:rsid w:val="00A52C64"/>
    <w:rsid w:val="00A74B40"/>
    <w:rsid w:val="00A76F79"/>
    <w:rsid w:val="00A812DC"/>
    <w:rsid w:val="00AA698B"/>
    <w:rsid w:val="00AB0D2C"/>
    <w:rsid w:val="00AD39AE"/>
    <w:rsid w:val="00AE5318"/>
    <w:rsid w:val="00AF0546"/>
    <w:rsid w:val="00AF4484"/>
    <w:rsid w:val="00B002E4"/>
    <w:rsid w:val="00B10528"/>
    <w:rsid w:val="00B1366E"/>
    <w:rsid w:val="00B15749"/>
    <w:rsid w:val="00B20CA7"/>
    <w:rsid w:val="00B24EBF"/>
    <w:rsid w:val="00B42748"/>
    <w:rsid w:val="00B43AB6"/>
    <w:rsid w:val="00B50584"/>
    <w:rsid w:val="00BC43BC"/>
    <w:rsid w:val="00BC4B5A"/>
    <w:rsid w:val="00BD02E2"/>
    <w:rsid w:val="00BE0E80"/>
    <w:rsid w:val="00BF093B"/>
    <w:rsid w:val="00BF1AA9"/>
    <w:rsid w:val="00C0312A"/>
    <w:rsid w:val="00C07FF5"/>
    <w:rsid w:val="00C3318A"/>
    <w:rsid w:val="00C3690B"/>
    <w:rsid w:val="00C53437"/>
    <w:rsid w:val="00C61B8D"/>
    <w:rsid w:val="00C6500A"/>
    <w:rsid w:val="00C658B9"/>
    <w:rsid w:val="00C65F0C"/>
    <w:rsid w:val="00C8723E"/>
    <w:rsid w:val="00C902B8"/>
    <w:rsid w:val="00C9032D"/>
    <w:rsid w:val="00C90F59"/>
    <w:rsid w:val="00C92137"/>
    <w:rsid w:val="00C96452"/>
    <w:rsid w:val="00CA560F"/>
    <w:rsid w:val="00CB4398"/>
    <w:rsid w:val="00CC1B26"/>
    <w:rsid w:val="00CE67AF"/>
    <w:rsid w:val="00CE71B2"/>
    <w:rsid w:val="00D15D74"/>
    <w:rsid w:val="00D227E8"/>
    <w:rsid w:val="00D2490C"/>
    <w:rsid w:val="00D25645"/>
    <w:rsid w:val="00D31762"/>
    <w:rsid w:val="00D41F75"/>
    <w:rsid w:val="00D51AB2"/>
    <w:rsid w:val="00D612E1"/>
    <w:rsid w:val="00D737E0"/>
    <w:rsid w:val="00D924A5"/>
    <w:rsid w:val="00DB5EFF"/>
    <w:rsid w:val="00DC36CB"/>
    <w:rsid w:val="00DE1299"/>
    <w:rsid w:val="00E010BD"/>
    <w:rsid w:val="00E12F05"/>
    <w:rsid w:val="00E17084"/>
    <w:rsid w:val="00E20B70"/>
    <w:rsid w:val="00E23CAC"/>
    <w:rsid w:val="00E34082"/>
    <w:rsid w:val="00E56B1D"/>
    <w:rsid w:val="00E926D6"/>
    <w:rsid w:val="00E94B60"/>
    <w:rsid w:val="00E957E7"/>
    <w:rsid w:val="00EA4CCD"/>
    <w:rsid w:val="00EA5C45"/>
    <w:rsid w:val="00EB4143"/>
    <w:rsid w:val="00EC2E26"/>
    <w:rsid w:val="00EC3C78"/>
    <w:rsid w:val="00ED45D1"/>
    <w:rsid w:val="00ED4D2C"/>
    <w:rsid w:val="00ED5328"/>
    <w:rsid w:val="00ED5D63"/>
    <w:rsid w:val="00EE2B97"/>
    <w:rsid w:val="00EF6E0C"/>
    <w:rsid w:val="00F03AFF"/>
    <w:rsid w:val="00F04231"/>
    <w:rsid w:val="00F060A7"/>
    <w:rsid w:val="00F23B44"/>
    <w:rsid w:val="00F246CB"/>
    <w:rsid w:val="00F24ED6"/>
    <w:rsid w:val="00F31C6D"/>
    <w:rsid w:val="00F55533"/>
    <w:rsid w:val="00F7575E"/>
    <w:rsid w:val="00F80D7E"/>
    <w:rsid w:val="00F8464A"/>
    <w:rsid w:val="00F86C89"/>
    <w:rsid w:val="00FA0793"/>
    <w:rsid w:val="00FC301A"/>
    <w:rsid w:val="00FD0305"/>
    <w:rsid w:val="00FE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09E63E4F-5D71-40DA-A0E9-2DFD9966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7F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52C64"/>
    <w:rPr>
      <w:color w:val="0000FF"/>
      <w:u w:val="single"/>
    </w:rPr>
  </w:style>
  <w:style w:type="paragraph" w:styleId="Header">
    <w:name w:val="header"/>
    <w:basedOn w:val="Normal"/>
    <w:rsid w:val="00E170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708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10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528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C3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CC820-8CB6-4CF9-B645-9CE6404D7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holiday-management.com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</dc:creator>
  <cp:lastModifiedBy>Julia</cp:lastModifiedBy>
  <cp:revision>14</cp:revision>
  <cp:lastPrinted>2018-09-11T09:34:00Z</cp:lastPrinted>
  <dcterms:created xsi:type="dcterms:W3CDTF">2019-08-23T08:22:00Z</dcterms:created>
  <dcterms:modified xsi:type="dcterms:W3CDTF">2021-09-14T10:45:00Z</dcterms:modified>
</cp:coreProperties>
</file>